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附件1：</w:t>
      </w:r>
    </w:p>
    <w:p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</w:p>
    <w:p>
      <w:pPr>
        <w:tabs>
          <w:tab w:val="center" w:pos="4153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351"/>
        <w:gridCol w:w="1820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（附属医院带车领导车牌号）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2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860" w:type="dxa"/>
            <w:noWrap w:val="0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填报人：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53A6D"/>
    <w:rsid w:val="1C7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2020-06-08T09:01:00Z</dcterms:created>
  <dc:creator>杨海波</dc:creator>
  <cp:lastModifiedBy>杨海波</cp:lastModifiedBy>
  <dcterms:modified xsi:type="dcterms:W3CDTF">2020-06-08T09:02:40Z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